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0B518" w14:textId="77777777" w:rsidR="00A80B3F" w:rsidRDefault="00F02B56" w:rsidP="009F156B">
      <w:pPr>
        <w:jc w:val="center"/>
        <w:rPr>
          <w:b/>
          <w:sz w:val="32"/>
          <w:lang w:val="en-US"/>
        </w:rPr>
      </w:pPr>
      <w:r>
        <w:rPr>
          <w:b/>
          <w:noProof/>
          <w:sz w:val="32"/>
        </w:rPr>
        <w:drawing>
          <wp:inline distT="0" distB="0" distL="0" distR="0" wp14:anchorId="5320B56B" wp14:editId="0AF90A1F">
            <wp:extent cx="2362200" cy="103519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urnalistu_ralis_2018_logo_L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035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20B519" w14:textId="77777777" w:rsidR="002D1C1C" w:rsidRPr="009F156B" w:rsidRDefault="009F156B" w:rsidP="00443705">
      <w:pPr>
        <w:spacing w:after="120"/>
        <w:jc w:val="center"/>
        <w:rPr>
          <w:b/>
          <w:sz w:val="32"/>
          <w:lang w:val="en-US"/>
        </w:rPr>
      </w:pPr>
      <w:r w:rsidRPr="009F156B">
        <w:rPr>
          <w:b/>
          <w:sz w:val="32"/>
          <w:lang w:val="en-US"/>
        </w:rPr>
        <w:t>XXI</w:t>
      </w:r>
      <w:r w:rsidR="00CC644C">
        <w:rPr>
          <w:b/>
          <w:sz w:val="32"/>
          <w:lang w:val="en-US"/>
        </w:rPr>
        <w:t>I</w:t>
      </w:r>
      <w:r w:rsidR="00F02B56">
        <w:rPr>
          <w:b/>
          <w:sz w:val="32"/>
          <w:lang w:val="en-US"/>
        </w:rPr>
        <w:t>I</w:t>
      </w:r>
      <w:r w:rsidRPr="009F156B">
        <w:rPr>
          <w:b/>
          <w:sz w:val="32"/>
          <w:lang w:val="en-US"/>
        </w:rPr>
        <w:t xml:space="preserve"> </w:t>
      </w:r>
      <w:r w:rsidR="008B168C">
        <w:rPr>
          <w:b/>
          <w:sz w:val="32"/>
          <w:lang w:val="en-US"/>
        </w:rPr>
        <w:t>TARPTAUTINIS PRESS RALIS</w:t>
      </w:r>
    </w:p>
    <w:p w14:paraId="5320B51A" w14:textId="77777777" w:rsidR="009F156B" w:rsidRDefault="008B168C" w:rsidP="00443705">
      <w:pPr>
        <w:spacing w:after="120"/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>DALYVIO PARAIŠKA</w:t>
      </w:r>
    </w:p>
    <w:p w14:paraId="5320B51B" w14:textId="77777777" w:rsidR="009950C6" w:rsidRPr="009950C6" w:rsidRDefault="00CC644C" w:rsidP="00CC644C">
      <w:pPr>
        <w:spacing w:after="120"/>
        <w:jc w:val="center"/>
        <w:rPr>
          <w:b/>
          <w:bCs/>
          <w:color w:val="000000" w:themeColor="text1" w:themeShade="BF"/>
          <w:sz w:val="28"/>
        </w:rPr>
      </w:pPr>
      <w:r>
        <w:rPr>
          <w:sz w:val="28"/>
          <w:lang w:val="en-US"/>
        </w:rPr>
        <w:t xml:space="preserve">                                                      </w:t>
      </w:r>
      <w:r w:rsidR="008B168C">
        <w:rPr>
          <w:sz w:val="28"/>
          <w:lang w:val="en-US"/>
        </w:rPr>
        <w:t>DATA</w:t>
      </w:r>
      <w:r w:rsidR="009950C6" w:rsidRPr="009950C6">
        <w:rPr>
          <w:sz w:val="28"/>
          <w:lang w:val="en-US"/>
        </w:rPr>
        <w:t>:</w:t>
      </w:r>
      <w:r w:rsidR="009950C6" w:rsidRPr="009950C6">
        <w:rPr>
          <w:sz w:val="28"/>
          <w:lang w:val="en-US"/>
        </w:rPr>
        <w:tab/>
      </w:r>
    </w:p>
    <w:tbl>
      <w:tblPr>
        <w:tblStyle w:val="LightShading"/>
        <w:tblW w:w="0" w:type="auto"/>
        <w:tblLook w:val="0620" w:firstRow="1" w:lastRow="0" w:firstColumn="0" w:lastColumn="0" w:noHBand="1" w:noVBand="1"/>
      </w:tblPr>
      <w:tblGrid>
        <w:gridCol w:w="2090"/>
        <w:gridCol w:w="3101"/>
        <w:gridCol w:w="1879"/>
        <w:gridCol w:w="2892"/>
      </w:tblGrid>
      <w:tr w:rsidR="001D07A1" w14:paraId="5320B51D" w14:textId="77777777" w:rsidTr="00A57E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962" w:type="dxa"/>
            <w:gridSpan w:val="4"/>
            <w:tcBorders>
              <w:top w:val="nil"/>
              <w:bottom w:val="single" w:sz="12" w:space="0" w:color="auto"/>
            </w:tcBorders>
          </w:tcPr>
          <w:p w14:paraId="5320B51C" w14:textId="77777777" w:rsidR="001D07A1" w:rsidRDefault="008B168C" w:rsidP="009F156B">
            <w:pPr>
              <w:rPr>
                <w:sz w:val="24"/>
              </w:rPr>
            </w:pPr>
            <w:r>
              <w:rPr>
                <w:sz w:val="28"/>
              </w:rPr>
              <w:t>PAREIŠKĖJAS</w:t>
            </w:r>
          </w:p>
        </w:tc>
      </w:tr>
      <w:tr w:rsidR="009F156B" w:rsidRPr="009F156B" w14:paraId="5320B520" w14:textId="77777777" w:rsidTr="008B168C">
        <w:tc>
          <w:tcPr>
            <w:tcW w:w="209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20B51E" w14:textId="77777777" w:rsidR="009F156B" w:rsidRPr="00DD4A45" w:rsidRDefault="008B168C" w:rsidP="009F156B">
            <w:r>
              <w:t>Komandos pavadinimas</w:t>
            </w:r>
          </w:p>
        </w:tc>
        <w:tc>
          <w:tcPr>
            <w:tcW w:w="787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5320B51F" w14:textId="77777777" w:rsidR="009F156B" w:rsidRPr="009F156B" w:rsidRDefault="009F156B" w:rsidP="009F156B">
            <w:pPr>
              <w:rPr>
                <w:b/>
              </w:rPr>
            </w:pPr>
          </w:p>
        </w:tc>
      </w:tr>
      <w:tr w:rsidR="009F156B" w:rsidRPr="009F156B" w14:paraId="5320B523" w14:textId="77777777" w:rsidTr="008B168C">
        <w:tc>
          <w:tcPr>
            <w:tcW w:w="20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320B521" w14:textId="77777777" w:rsidR="009F156B" w:rsidRPr="00DD4A45" w:rsidRDefault="008B168C" w:rsidP="009F156B">
            <w:r>
              <w:t>Adresas</w:t>
            </w:r>
          </w:p>
        </w:tc>
        <w:tc>
          <w:tcPr>
            <w:tcW w:w="787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320B522" w14:textId="77777777" w:rsidR="009F156B" w:rsidRPr="009F156B" w:rsidRDefault="009F156B" w:rsidP="009F156B">
            <w:pPr>
              <w:rPr>
                <w:b/>
              </w:rPr>
            </w:pPr>
          </w:p>
        </w:tc>
      </w:tr>
      <w:tr w:rsidR="009F156B" w:rsidRPr="009F156B" w14:paraId="5320B526" w14:textId="77777777" w:rsidTr="008B168C">
        <w:tc>
          <w:tcPr>
            <w:tcW w:w="2090" w:type="dxa"/>
            <w:tcBorders>
              <w:top w:val="single" w:sz="4" w:space="0" w:color="auto"/>
              <w:bottom w:val="single" w:sz="8" w:space="0" w:color="000000" w:themeColor="text1"/>
              <w:right w:val="single" w:sz="12" w:space="0" w:color="auto"/>
            </w:tcBorders>
          </w:tcPr>
          <w:p w14:paraId="5320B524" w14:textId="77777777" w:rsidR="009F156B" w:rsidRPr="00DD4A45" w:rsidRDefault="008B168C" w:rsidP="003D2DE2">
            <w:r>
              <w:t>Atstovo vardas, pavardė</w:t>
            </w:r>
          </w:p>
        </w:tc>
        <w:tc>
          <w:tcPr>
            <w:tcW w:w="7872" w:type="dxa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000000" w:themeColor="text1"/>
            </w:tcBorders>
          </w:tcPr>
          <w:p w14:paraId="5320B525" w14:textId="77777777" w:rsidR="009F156B" w:rsidRPr="009F156B" w:rsidRDefault="009F156B" w:rsidP="009F156B">
            <w:pPr>
              <w:rPr>
                <w:b/>
              </w:rPr>
            </w:pPr>
          </w:p>
        </w:tc>
      </w:tr>
      <w:tr w:rsidR="001D07A1" w:rsidRPr="009F156B" w14:paraId="5320B528" w14:textId="77777777" w:rsidTr="009950C6">
        <w:tc>
          <w:tcPr>
            <w:tcW w:w="9962" w:type="dxa"/>
            <w:gridSpan w:val="4"/>
            <w:tcBorders>
              <w:bottom w:val="nil"/>
            </w:tcBorders>
          </w:tcPr>
          <w:p w14:paraId="5320B527" w14:textId="77777777" w:rsidR="001D07A1" w:rsidRPr="009F156B" w:rsidRDefault="001D07A1" w:rsidP="009F156B">
            <w:pPr>
              <w:rPr>
                <w:b/>
                <w:sz w:val="24"/>
              </w:rPr>
            </w:pPr>
          </w:p>
        </w:tc>
      </w:tr>
      <w:tr w:rsidR="009950C6" w:rsidRPr="009950C6" w14:paraId="5320B52B" w14:textId="77777777" w:rsidTr="008B168C">
        <w:trPr>
          <w:gridAfter w:val="1"/>
          <w:wAfter w:w="2892" w:type="dxa"/>
        </w:trPr>
        <w:tc>
          <w:tcPr>
            <w:tcW w:w="5191" w:type="dxa"/>
            <w:gridSpan w:val="2"/>
            <w:tcBorders>
              <w:top w:val="nil"/>
              <w:right w:val="single" w:sz="4" w:space="0" w:color="FFFFFF" w:themeColor="background1"/>
            </w:tcBorders>
          </w:tcPr>
          <w:p w14:paraId="5320B529" w14:textId="77777777" w:rsidR="009950C6" w:rsidRPr="009950C6" w:rsidRDefault="008B168C" w:rsidP="009F156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VAIRUOTOJAS</w:t>
            </w:r>
          </w:p>
        </w:tc>
        <w:tc>
          <w:tcPr>
            <w:tcW w:w="1879" w:type="dxa"/>
            <w:tcBorders>
              <w:top w:val="nil"/>
              <w:left w:val="single" w:sz="4" w:space="0" w:color="FFFFFF" w:themeColor="background1"/>
            </w:tcBorders>
            <w:shd w:val="clear" w:color="auto" w:fill="FFFFFF" w:themeFill="background1"/>
          </w:tcPr>
          <w:p w14:paraId="5320B52A" w14:textId="77777777" w:rsidR="009950C6" w:rsidRPr="009950C6" w:rsidRDefault="008B168C" w:rsidP="008B168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ŠTURMANAS</w:t>
            </w:r>
          </w:p>
        </w:tc>
      </w:tr>
      <w:tr w:rsidR="009950C6" w:rsidRPr="00DD4A45" w14:paraId="5320B530" w14:textId="77777777" w:rsidTr="008B168C">
        <w:tc>
          <w:tcPr>
            <w:tcW w:w="209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20B52C" w14:textId="77777777" w:rsidR="009950C6" w:rsidRPr="00DD4A45" w:rsidRDefault="008B168C" w:rsidP="009F156B">
            <w:r>
              <w:t>Vardas, pavardė</w:t>
            </w:r>
          </w:p>
        </w:tc>
        <w:tc>
          <w:tcPr>
            <w:tcW w:w="31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20B52D" w14:textId="77777777" w:rsidR="009950C6" w:rsidRPr="00DD4A45" w:rsidRDefault="009950C6" w:rsidP="009F156B">
            <w:pPr>
              <w:rPr>
                <w:sz w:val="24"/>
              </w:rPr>
            </w:pPr>
          </w:p>
        </w:tc>
        <w:tc>
          <w:tcPr>
            <w:tcW w:w="18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20B52E" w14:textId="77777777" w:rsidR="009950C6" w:rsidRPr="00DD4A45" w:rsidRDefault="008B168C" w:rsidP="003A221E">
            <w:r>
              <w:t>Vardas, pavardė</w:t>
            </w:r>
          </w:p>
        </w:tc>
        <w:tc>
          <w:tcPr>
            <w:tcW w:w="28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5320B52F" w14:textId="77777777" w:rsidR="009950C6" w:rsidRPr="00DD4A45" w:rsidRDefault="009950C6" w:rsidP="009F156B">
            <w:pPr>
              <w:rPr>
                <w:sz w:val="24"/>
              </w:rPr>
            </w:pPr>
          </w:p>
        </w:tc>
      </w:tr>
      <w:tr w:rsidR="009950C6" w:rsidRPr="00DD4A45" w14:paraId="5320B535" w14:textId="77777777" w:rsidTr="008B168C">
        <w:tc>
          <w:tcPr>
            <w:tcW w:w="20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320B531" w14:textId="77777777" w:rsidR="009950C6" w:rsidRPr="00DD4A45" w:rsidRDefault="008B168C" w:rsidP="009F156B">
            <w:r>
              <w:t>Gimimo data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20B532" w14:textId="77777777" w:rsidR="009950C6" w:rsidRPr="00DD4A45" w:rsidRDefault="009950C6" w:rsidP="009F156B">
            <w:pPr>
              <w:rPr>
                <w:sz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20B533" w14:textId="77777777" w:rsidR="009950C6" w:rsidRPr="00DD4A45" w:rsidRDefault="008B168C" w:rsidP="003A221E">
            <w:r>
              <w:t>Gimimo data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320B534" w14:textId="77777777" w:rsidR="009950C6" w:rsidRPr="00DD4A45" w:rsidRDefault="009950C6" w:rsidP="009F156B">
            <w:pPr>
              <w:rPr>
                <w:sz w:val="24"/>
              </w:rPr>
            </w:pPr>
          </w:p>
        </w:tc>
      </w:tr>
      <w:tr w:rsidR="009950C6" w:rsidRPr="00DD4A45" w14:paraId="5320B53A" w14:textId="77777777" w:rsidTr="008B168C">
        <w:tc>
          <w:tcPr>
            <w:tcW w:w="20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320B536" w14:textId="77777777" w:rsidR="009950C6" w:rsidRPr="00DD4A45" w:rsidRDefault="008B168C" w:rsidP="009F156B">
            <w:r>
              <w:t>Pilietybė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20B537" w14:textId="77777777" w:rsidR="009950C6" w:rsidRPr="00DD4A45" w:rsidRDefault="009950C6" w:rsidP="009F156B">
            <w:pPr>
              <w:rPr>
                <w:sz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20B538" w14:textId="77777777" w:rsidR="009950C6" w:rsidRPr="00DD4A45" w:rsidRDefault="008B168C" w:rsidP="003A221E">
            <w:r>
              <w:t>Pilietybė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320B539" w14:textId="77777777" w:rsidR="009950C6" w:rsidRPr="00DD4A45" w:rsidRDefault="009950C6" w:rsidP="009F156B">
            <w:pPr>
              <w:rPr>
                <w:sz w:val="24"/>
              </w:rPr>
            </w:pPr>
          </w:p>
        </w:tc>
      </w:tr>
      <w:tr w:rsidR="008B168C" w:rsidRPr="00DD4A45" w14:paraId="5320B53F" w14:textId="77777777" w:rsidTr="008B168C">
        <w:tc>
          <w:tcPr>
            <w:tcW w:w="20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320B53B" w14:textId="77777777" w:rsidR="008B168C" w:rsidRPr="00DD4A45" w:rsidRDefault="008B168C" w:rsidP="009F156B">
            <w:r>
              <w:t>Vairuotojo pažymėjimo Nr</w:t>
            </w:r>
            <w:r w:rsidRPr="00DD4A45">
              <w:t>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20B53C" w14:textId="77777777" w:rsidR="008B168C" w:rsidRPr="00DD4A45" w:rsidRDefault="008B168C" w:rsidP="009F156B">
            <w:pPr>
              <w:rPr>
                <w:sz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20B53D" w14:textId="77777777" w:rsidR="008B168C" w:rsidRPr="00DD4A45" w:rsidRDefault="008B168C" w:rsidP="00C84B8A">
            <w:r>
              <w:t>Vairuotojo pažymėjimo Nr</w:t>
            </w:r>
            <w:r w:rsidRPr="00DD4A45">
              <w:t>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320B53E" w14:textId="77777777" w:rsidR="008B168C" w:rsidRPr="00DD4A45" w:rsidRDefault="008B168C" w:rsidP="009F156B">
            <w:pPr>
              <w:rPr>
                <w:sz w:val="24"/>
              </w:rPr>
            </w:pPr>
          </w:p>
        </w:tc>
      </w:tr>
      <w:tr w:rsidR="008B168C" w:rsidRPr="00DD4A45" w14:paraId="5320B544" w14:textId="77777777" w:rsidTr="008B168C">
        <w:tc>
          <w:tcPr>
            <w:tcW w:w="20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320B540" w14:textId="77777777" w:rsidR="008B168C" w:rsidRPr="00DD4A45" w:rsidRDefault="008B168C" w:rsidP="009F156B">
            <w:r>
              <w:t>Adresas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20B541" w14:textId="77777777" w:rsidR="008B168C" w:rsidRPr="00DD4A45" w:rsidRDefault="008B168C" w:rsidP="009F156B">
            <w:pPr>
              <w:rPr>
                <w:sz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20B542" w14:textId="77777777" w:rsidR="008B168C" w:rsidRPr="00DD4A45" w:rsidRDefault="008B168C" w:rsidP="00C84B8A">
            <w:r>
              <w:t>Adresas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320B543" w14:textId="77777777" w:rsidR="008B168C" w:rsidRPr="00DD4A45" w:rsidRDefault="008B168C" w:rsidP="009F156B">
            <w:pPr>
              <w:rPr>
                <w:sz w:val="24"/>
              </w:rPr>
            </w:pPr>
          </w:p>
        </w:tc>
      </w:tr>
      <w:tr w:rsidR="008B168C" w:rsidRPr="00DD4A45" w14:paraId="5320B549" w14:textId="77777777" w:rsidTr="008B168C">
        <w:tc>
          <w:tcPr>
            <w:tcW w:w="20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320B545" w14:textId="77777777" w:rsidR="008B168C" w:rsidRPr="00DD4A45" w:rsidRDefault="008B168C" w:rsidP="009F156B">
            <w:r>
              <w:t>Telefonas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20B546" w14:textId="77777777" w:rsidR="008B168C" w:rsidRPr="00DD4A45" w:rsidRDefault="008B168C" w:rsidP="009F156B">
            <w:pPr>
              <w:rPr>
                <w:sz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20B547" w14:textId="77777777" w:rsidR="008B168C" w:rsidRPr="00DD4A45" w:rsidRDefault="008B168C" w:rsidP="00C84B8A">
            <w:r>
              <w:t>Telefonas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320B548" w14:textId="77777777" w:rsidR="008B168C" w:rsidRPr="00DD4A45" w:rsidRDefault="008B168C" w:rsidP="009F156B">
            <w:pPr>
              <w:rPr>
                <w:sz w:val="24"/>
              </w:rPr>
            </w:pPr>
          </w:p>
        </w:tc>
      </w:tr>
      <w:tr w:rsidR="008B168C" w:rsidRPr="00DD4A45" w14:paraId="5320B54E" w14:textId="77777777" w:rsidTr="008B168C">
        <w:tc>
          <w:tcPr>
            <w:tcW w:w="2090" w:type="dxa"/>
            <w:tcBorders>
              <w:top w:val="single" w:sz="4" w:space="0" w:color="auto"/>
              <w:bottom w:val="single" w:sz="8" w:space="0" w:color="000000" w:themeColor="text1"/>
              <w:right w:val="single" w:sz="12" w:space="0" w:color="auto"/>
            </w:tcBorders>
          </w:tcPr>
          <w:p w14:paraId="5320B54A" w14:textId="77777777" w:rsidR="008B168C" w:rsidRPr="00DD4A45" w:rsidRDefault="008B168C" w:rsidP="008B168C">
            <w:r>
              <w:t>El. paštas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12" w:space="0" w:color="auto"/>
              <w:bottom w:val="single" w:sz="8" w:space="0" w:color="000000" w:themeColor="text1"/>
              <w:right w:val="single" w:sz="12" w:space="0" w:color="auto"/>
            </w:tcBorders>
          </w:tcPr>
          <w:p w14:paraId="5320B54B" w14:textId="77777777" w:rsidR="008B168C" w:rsidRPr="00DD4A45" w:rsidRDefault="008B168C" w:rsidP="009F156B">
            <w:pPr>
              <w:rPr>
                <w:sz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12" w:space="0" w:color="auto"/>
              <w:bottom w:val="single" w:sz="8" w:space="0" w:color="000000" w:themeColor="text1"/>
              <w:right w:val="single" w:sz="12" w:space="0" w:color="auto"/>
            </w:tcBorders>
          </w:tcPr>
          <w:p w14:paraId="5320B54C" w14:textId="77777777" w:rsidR="008B168C" w:rsidRPr="00DD4A45" w:rsidRDefault="008B168C" w:rsidP="00C84B8A">
            <w:r>
              <w:t>El. paštas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12" w:space="0" w:color="auto"/>
              <w:bottom w:val="single" w:sz="8" w:space="0" w:color="000000" w:themeColor="text1"/>
            </w:tcBorders>
          </w:tcPr>
          <w:p w14:paraId="5320B54D" w14:textId="77777777" w:rsidR="008B168C" w:rsidRPr="00DD4A45" w:rsidRDefault="008B168C" w:rsidP="009F156B">
            <w:pPr>
              <w:rPr>
                <w:sz w:val="24"/>
              </w:rPr>
            </w:pPr>
          </w:p>
        </w:tc>
      </w:tr>
    </w:tbl>
    <w:p w14:paraId="5320B54F" w14:textId="78575F54" w:rsidR="00DD4A45" w:rsidRPr="00DD4A45" w:rsidRDefault="008B168C" w:rsidP="00B172EA">
      <w:pPr>
        <w:spacing w:before="120" w:after="120"/>
        <w:rPr>
          <w:b/>
          <w:sz w:val="28"/>
        </w:rPr>
      </w:pPr>
      <w:r>
        <w:rPr>
          <w:b/>
          <w:sz w:val="28"/>
        </w:rPr>
        <w:t xml:space="preserve">RALIO SEKRETORIAUS PARAŠAS </w:t>
      </w:r>
      <w:r w:rsidR="00DD4A45">
        <w:rPr>
          <w:b/>
          <w:sz w:val="28"/>
        </w:rPr>
        <w:t>________________________________</w:t>
      </w:r>
      <w:bookmarkStart w:id="0" w:name="_GoBack"/>
      <w:bookmarkEnd w:id="0"/>
      <w:r w:rsidR="00DD4A45">
        <w:rPr>
          <w:b/>
          <w:sz w:val="28"/>
        </w:rPr>
        <w:t>___________</w:t>
      </w:r>
    </w:p>
    <w:tbl>
      <w:tblPr>
        <w:tblStyle w:val="LightShading"/>
        <w:tblW w:w="0" w:type="auto"/>
        <w:tblLook w:val="0620" w:firstRow="1" w:lastRow="0" w:firstColumn="0" w:lastColumn="0" w:noHBand="1" w:noVBand="1"/>
      </w:tblPr>
      <w:tblGrid>
        <w:gridCol w:w="2093"/>
        <w:gridCol w:w="7869"/>
      </w:tblGrid>
      <w:tr w:rsidR="00A57E25" w14:paraId="5320B551" w14:textId="77777777" w:rsidTr="002C78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962" w:type="dxa"/>
            <w:gridSpan w:val="2"/>
            <w:tcBorders>
              <w:top w:val="nil"/>
              <w:bottom w:val="single" w:sz="12" w:space="0" w:color="auto"/>
            </w:tcBorders>
          </w:tcPr>
          <w:p w14:paraId="5320B550" w14:textId="77777777" w:rsidR="00A57E25" w:rsidRDefault="008B168C" w:rsidP="00DD4A45">
            <w:pPr>
              <w:rPr>
                <w:b w:val="0"/>
                <w:sz w:val="28"/>
              </w:rPr>
            </w:pPr>
            <w:r>
              <w:rPr>
                <w:sz w:val="28"/>
              </w:rPr>
              <w:t>AUTOMOBILIS</w:t>
            </w:r>
          </w:p>
        </w:tc>
      </w:tr>
      <w:tr w:rsidR="00DD4A45" w14:paraId="5320B554" w14:textId="77777777" w:rsidTr="008B168C">
        <w:tc>
          <w:tcPr>
            <w:tcW w:w="209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20B552" w14:textId="77777777" w:rsidR="00DD4A45" w:rsidRPr="00DD4A45" w:rsidRDefault="008B168C" w:rsidP="00DD4A45">
            <w:r>
              <w:t>Markė, modelis</w:t>
            </w:r>
          </w:p>
        </w:tc>
        <w:tc>
          <w:tcPr>
            <w:tcW w:w="78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5320B553" w14:textId="77777777" w:rsidR="00DD4A45" w:rsidRPr="00DD4A45" w:rsidRDefault="00DD4A45" w:rsidP="00DD4A45"/>
        </w:tc>
      </w:tr>
      <w:tr w:rsidR="00DD4A45" w14:paraId="5320B557" w14:textId="77777777" w:rsidTr="008B168C"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320B555" w14:textId="77777777" w:rsidR="00DD4A45" w:rsidRPr="00DD4A45" w:rsidRDefault="008B168C" w:rsidP="00DD4A45">
            <w:r>
              <w:t>Pagaminimo metai</w:t>
            </w:r>
          </w:p>
        </w:tc>
        <w:tc>
          <w:tcPr>
            <w:tcW w:w="78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320B556" w14:textId="77777777" w:rsidR="00DD4A45" w:rsidRPr="00DD4A45" w:rsidRDefault="00DD4A45" w:rsidP="00DD4A45"/>
        </w:tc>
      </w:tr>
      <w:tr w:rsidR="00DD4A45" w14:paraId="5320B55A" w14:textId="77777777" w:rsidTr="008B168C"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320B558" w14:textId="77777777" w:rsidR="00DD4A45" w:rsidRPr="00DD4A45" w:rsidRDefault="008B168C" w:rsidP="00DD4A45">
            <w:r>
              <w:t>Darbinis tūris</w:t>
            </w:r>
          </w:p>
        </w:tc>
        <w:tc>
          <w:tcPr>
            <w:tcW w:w="78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320B559" w14:textId="77777777" w:rsidR="00DD4A45" w:rsidRPr="00DD4A45" w:rsidRDefault="00DD4A45" w:rsidP="00DD4A45"/>
        </w:tc>
      </w:tr>
      <w:tr w:rsidR="00DD4A45" w14:paraId="5320B55D" w14:textId="77777777" w:rsidTr="008B168C"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320B55B" w14:textId="77777777" w:rsidR="00DD4A45" w:rsidRPr="00DD4A45" w:rsidRDefault="00DD4A45" w:rsidP="008B168C">
            <w:r>
              <w:t>CO</w:t>
            </w:r>
            <w:r w:rsidRPr="00DD4A45">
              <w:rPr>
                <w:vertAlign w:val="subscript"/>
              </w:rPr>
              <w:t>2</w:t>
            </w:r>
            <w:r>
              <w:t xml:space="preserve"> </w:t>
            </w:r>
            <w:r w:rsidR="008B168C">
              <w:t>emisija</w:t>
            </w:r>
          </w:p>
        </w:tc>
        <w:tc>
          <w:tcPr>
            <w:tcW w:w="78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320B55C" w14:textId="77777777" w:rsidR="00DD4A45" w:rsidRPr="00DD4A45" w:rsidRDefault="00DD4A45" w:rsidP="00DD4A45"/>
        </w:tc>
      </w:tr>
      <w:tr w:rsidR="00DD4A45" w14:paraId="5320B560" w14:textId="77777777" w:rsidTr="008B168C"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320B55E" w14:textId="77777777" w:rsidR="00DD4A45" w:rsidRPr="00DD4A45" w:rsidRDefault="00B172EA" w:rsidP="00DD4A45">
            <w:r>
              <w:t>Įskaita (</w:t>
            </w:r>
            <w:r w:rsidRPr="00B172EA">
              <w:rPr>
                <w:sz w:val="18"/>
                <w:szCs w:val="18"/>
              </w:rPr>
              <w:t>sportinė, turistinė</w:t>
            </w:r>
            <w:r>
              <w:t>)</w:t>
            </w:r>
          </w:p>
        </w:tc>
        <w:tc>
          <w:tcPr>
            <w:tcW w:w="78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320B55F" w14:textId="77777777" w:rsidR="00DD4A45" w:rsidRPr="00DD4A45" w:rsidRDefault="00DD4A45" w:rsidP="00DD4A45"/>
        </w:tc>
      </w:tr>
      <w:tr w:rsidR="00DD4A45" w14:paraId="5320B563" w14:textId="77777777" w:rsidTr="00B172EA"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320B561" w14:textId="77777777" w:rsidR="00DD4A45" w:rsidRDefault="00B172EA" w:rsidP="00DD4A45">
            <w:r>
              <w:t>Klasė (I - V, eko, VIP)</w:t>
            </w:r>
          </w:p>
        </w:tc>
        <w:tc>
          <w:tcPr>
            <w:tcW w:w="78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320B562" w14:textId="77777777" w:rsidR="00DD4A45" w:rsidRPr="00DD4A45" w:rsidRDefault="00DD4A45" w:rsidP="00DD4A45"/>
        </w:tc>
      </w:tr>
      <w:tr w:rsidR="00B172EA" w14:paraId="5320B566" w14:textId="77777777" w:rsidTr="008B168C">
        <w:tc>
          <w:tcPr>
            <w:tcW w:w="2093" w:type="dxa"/>
            <w:tcBorders>
              <w:top w:val="single" w:sz="4" w:space="0" w:color="auto"/>
              <w:bottom w:val="single" w:sz="8" w:space="0" w:color="000000" w:themeColor="text1"/>
              <w:right w:val="single" w:sz="12" w:space="0" w:color="auto"/>
            </w:tcBorders>
          </w:tcPr>
          <w:p w14:paraId="5320B564" w14:textId="77777777" w:rsidR="00B172EA" w:rsidRDefault="00B172EA" w:rsidP="00DD4A45">
            <w:r>
              <w:t>Valstybinis Nr.</w:t>
            </w:r>
          </w:p>
        </w:tc>
        <w:tc>
          <w:tcPr>
            <w:tcW w:w="7869" w:type="dxa"/>
            <w:tcBorders>
              <w:top w:val="single" w:sz="4" w:space="0" w:color="auto"/>
              <w:left w:val="single" w:sz="12" w:space="0" w:color="auto"/>
              <w:bottom w:val="single" w:sz="8" w:space="0" w:color="000000" w:themeColor="text1"/>
            </w:tcBorders>
          </w:tcPr>
          <w:p w14:paraId="5320B565" w14:textId="77777777" w:rsidR="00B172EA" w:rsidRPr="00DD4A45" w:rsidRDefault="00B172EA" w:rsidP="00DD4A45"/>
        </w:tc>
      </w:tr>
    </w:tbl>
    <w:p w14:paraId="5320B567" w14:textId="77777777" w:rsidR="00443705" w:rsidRPr="00443705" w:rsidRDefault="00443705" w:rsidP="00443705">
      <w:pPr>
        <w:spacing w:after="120"/>
        <w:rPr>
          <w:sz w:val="18"/>
        </w:rPr>
      </w:pPr>
    </w:p>
    <w:p w14:paraId="5320B569" w14:textId="4FAC9B4E" w:rsidR="00443705" w:rsidRPr="00443705" w:rsidRDefault="00443705" w:rsidP="00443705">
      <w:pPr>
        <w:spacing w:after="120"/>
        <w:jc w:val="both"/>
        <w:rPr>
          <w:sz w:val="20"/>
        </w:rPr>
      </w:pPr>
      <w:r w:rsidRPr="00443705">
        <w:rPr>
          <w:sz w:val="20"/>
        </w:rPr>
        <w:t>Aš pareiškiu, kad visi aukščiau pateikti duomenys yra teisingi ir sutinku laikytis Lietuvos įstatymų bei XXI</w:t>
      </w:r>
      <w:r w:rsidR="00B062B8">
        <w:rPr>
          <w:sz w:val="20"/>
        </w:rPr>
        <w:t>I</w:t>
      </w:r>
      <w:r w:rsidR="00F02B56">
        <w:rPr>
          <w:sz w:val="20"/>
        </w:rPr>
        <w:t>I</w:t>
      </w:r>
      <w:r w:rsidRPr="00443705">
        <w:rPr>
          <w:sz w:val="20"/>
        </w:rPr>
        <w:t xml:space="preserve"> tarptautinio Press ralio  papildomų nuostatų reikalavimų. Varžybose dalyvauju savo rizika ir jokių pretenzijų organizatoriams ir varžybų oficialiems asmenims dėl galimų eismo įvykių neturėsiu. Prisiimu pilną civilinę ir baudžiamąją atsakomybę.</w:t>
      </w:r>
    </w:p>
    <w:p w14:paraId="63BF5E0C" w14:textId="173BAE44" w:rsidR="00EE4C6C" w:rsidRDefault="00EE4C6C" w:rsidP="00EE4C6C">
      <w:pPr>
        <w:spacing w:before="200"/>
      </w:pPr>
      <w:r>
        <w:rPr>
          <w:b/>
          <w:sz w:val="28"/>
        </w:rPr>
        <w:t>PAREIŠKĖJAS ___________________ DATA _________________</w:t>
      </w:r>
      <w:r w:rsidR="005D1415">
        <w:rPr>
          <w:b/>
          <w:sz w:val="28"/>
        </w:rPr>
        <w:t>______</w:t>
      </w:r>
      <w:r>
        <w:rPr>
          <w:b/>
          <w:sz w:val="28"/>
        </w:rPr>
        <w:t>___________</w:t>
      </w:r>
      <w:r>
        <w:rPr>
          <w:b/>
          <w:sz w:val="28"/>
        </w:rPr>
        <w:br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0"/>
        </w:rPr>
        <w:t>parašas</w:t>
      </w:r>
      <w:r>
        <w:tab/>
      </w:r>
      <w:r>
        <w:tab/>
      </w:r>
    </w:p>
    <w:p w14:paraId="3F87CD9F" w14:textId="77777777" w:rsidR="00EE4C6C" w:rsidRPr="00C70B90" w:rsidRDefault="00EE4C6C" w:rsidP="00EE4C6C">
      <w:pPr>
        <w:spacing w:before="200"/>
        <w:rPr>
          <w:b/>
          <w:sz w:val="28"/>
        </w:rPr>
      </w:pPr>
      <w:r>
        <w:rPr>
          <w:b/>
          <w:sz w:val="28"/>
        </w:rPr>
        <w:t>VAIRUOTOJAS __________________ ANTRAS VAIRUOTOJAS ___________________</w:t>
      </w:r>
      <w:r>
        <w:rPr>
          <w:b/>
          <w:sz w:val="28"/>
        </w:rPr>
        <w:br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0"/>
        </w:rPr>
        <w:t>parašas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</w:t>
      </w:r>
      <w:proofErr w:type="spellStart"/>
      <w:r>
        <w:rPr>
          <w:sz w:val="20"/>
        </w:rPr>
        <w:t>parašas</w:t>
      </w:r>
      <w:proofErr w:type="spellEnd"/>
    </w:p>
    <w:p w14:paraId="5320B56A" w14:textId="2587BF37" w:rsidR="009950C6" w:rsidRPr="009950C6" w:rsidRDefault="009950C6" w:rsidP="00EE4C6C">
      <w:pPr>
        <w:spacing w:before="200"/>
        <w:rPr>
          <w:sz w:val="20"/>
        </w:rPr>
      </w:pPr>
    </w:p>
    <w:sectPr w:rsidR="009950C6" w:rsidRPr="009950C6" w:rsidSect="00CC644C">
      <w:footerReference w:type="default" r:id="rId8"/>
      <w:pgSz w:w="11906" w:h="16838"/>
      <w:pgMar w:top="284" w:right="1080" w:bottom="1440" w:left="1080" w:header="283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20B56F" w14:textId="77777777" w:rsidR="007A304A" w:rsidRDefault="007A304A" w:rsidP="001D07A1">
      <w:pPr>
        <w:spacing w:after="0" w:line="240" w:lineRule="auto"/>
      </w:pPr>
      <w:r>
        <w:separator/>
      </w:r>
    </w:p>
  </w:endnote>
  <w:endnote w:type="continuationSeparator" w:id="0">
    <w:p w14:paraId="5320B570" w14:textId="77777777" w:rsidR="007A304A" w:rsidRDefault="007A304A" w:rsidP="001D0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0B571" w14:textId="77777777" w:rsidR="009950C6" w:rsidRDefault="008B168C" w:rsidP="009950C6">
    <w:pPr>
      <w:pStyle w:val="Footer"/>
      <w:jc w:val="right"/>
      <w:rPr>
        <w:sz w:val="20"/>
      </w:rPr>
    </w:pPr>
    <w:r>
      <w:rPr>
        <w:sz w:val="20"/>
      </w:rPr>
      <w:t>Lietuvos žurnalistų autoklubas, Mokslininkų g.</w:t>
    </w:r>
    <w:r w:rsidR="00CC644C">
      <w:rPr>
        <w:sz w:val="20"/>
      </w:rPr>
      <w:t xml:space="preserve"> 39-4</w:t>
    </w:r>
    <w:r w:rsidR="009950C6" w:rsidRPr="009950C6">
      <w:rPr>
        <w:sz w:val="20"/>
      </w:rPr>
      <w:t>, Vilnius</w:t>
    </w:r>
  </w:p>
  <w:p w14:paraId="5320B572" w14:textId="77777777" w:rsidR="009950C6" w:rsidRPr="009950C6" w:rsidRDefault="008B168C" w:rsidP="009950C6">
    <w:pPr>
      <w:pStyle w:val="Footer"/>
      <w:jc w:val="right"/>
      <w:rPr>
        <w:sz w:val="20"/>
      </w:rPr>
    </w:pPr>
    <w:r>
      <w:rPr>
        <w:sz w:val="20"/>
      </w:rPr>
      <w:t>Ralio informacija</w:t>
    </w:r>
    <w:r w:rsidR="009950C6">
      <w:rPr>
        <w:sz w:val="20"/>
      </w:rPr>
      <w:t xml:space="preserve">: </w:t>
    </w:r>
    <w:hyperlink r:id="rId1" w:history="1">
      <w:r w:rsidR="009950C6" w:rsidRPr="00C43873">
        <w:rPr>
          <w:rStyle w:val="Hyperlink"/>
          <w:sz w:val="20"/>
        </w:rPr>
        <w:t>www.pressauto.lt</w:t>
      </w:r>
    </w:hyperlink>
    <w:r w:rsidR="009950C6">
      <w:rPr>
        <w:sz w:val="20"/>
      </w:rPr>
      <w:t xml:space="preserve">, </w:t>
    </w:r>
    <w:hyperlink r:id="rId2" w:history="1">
      <w:r w:rsidR="009950C6" w:rsidRPr="00C43873">
        <w:rPr>
          <w:rStyle w:val="Hyperlink"/>
          <w:sz w:val="20"/>
        </w:rPr>
        <w:t>rally@pressauto.lt</w:t>
      </w:r>
    </w:hyperlink>
    <w:r w:rsidR="009950C6">
      <w:rPr>
        <w:sz w:val="20"/>
      </w:rPr>
      <w:t xml:space="preserve"> </w:t>
    </w:r>
  </w:p>
  <w:p w14:paraId="5320B573" w14:textId="77777777" w:rsidR="009950C6" w:rsidRPr="009950C6" w:rsidRDefault="008B168C" w:rsidP="009950C6">
    <w:pPr>
      <w:pStyle w:val="Footer"/>
      <w:jc w:val="right"/>
      <w:rPr>
        <w:sz w:val="20"/>
      </w:rPr>
    </w:pPr>
    <w:r>
      <w:rPr>
        <w:sz w:val="20"/>
      </w:rPr>
      <w:t>Prezidentas</w:t>
    </w:r>
    <w:r w:rsidR="009950C6" w:rsidRPr="009950C6">
      <w:rPr>
        <w:sz w:val="20"/>
      </w:rPr>
      <w:t xml:space="preserve"> Valdas Valiukevičius, </w:t>
    </w:r>
    <w:hyperlink r:id="rId3" w:history="1">
      <w:r w:rsidR="009950C6" w:rsidRPr="009950C6">
        <w:rPr>
          <w:rStyle w:val="Hyperlink"/>
          <w:sz w:val="20"/>
        </w:rPr>
        <w:t>valdas@pressauto.lt</w:t>
      </w:r>
    </w:hyperlink>
  </w:p>
  <w:p w14:paraId="5320B574" w14:textId="77777777" w:rsidR="009950C6" w:rsidRPr="009950C6" w:rsidRDefault="008B168C" w:rsidP="009950C6">
    <w:pPr>
      <w:pStyle w:val="Footer"/>
      <w:jc w:val="right"/>
      <w:rPr>
        <w:sz w:val="20"/>
      </w:rPr>
    </w:pPr>
    <w:r>
      <w:rPr>
        <w:sz w:val="20"/>
      </w:rPr>
      <w:t xml:space="preserve">Atstovė ryšiams su dalyviais Roma Balienė, </w:t>
    </w:r>
    <w:hyperlink r:id="rId4" w:history="1">
      <w:r w:rsidRPr="0042613F">
        <w:rPr>
          <w:rStyle w:val="Hyperlink"/>
          <w:sz w:val="20"/>
        </w:rPr>
        <w:t>roma@pressauto.lt</w:t>
      </w:r>
    </w:hyperlink>
    <w:r>
      <w:rPr>
        <w:sz w:val="20"/>
      </w:rPr>
      <w:t xml:space="preserve"> </w:t>
    </w:r>
    <w:r w:rsidR="009950C6"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20B56D" w14:textId="77777777" w:rsidR="007A304A" w:rsidRDefault="007A304A" w:rsidP="001D07A1">
      <w:pPr>
        <w:spacing w:after="0" w:line="240" w:lineRule="auto"/>
      </w:pPr>
      <w:r>
        <w:separator/>
      </w:r>
    </w:p>
  </w:footnote>
  <w:footnote w:type="continuationSeparator" w:id="0">
    <w:p w14:paraId="5320B56E" w14:textId="77777777" w:rsidR="007A304A" w:rsidRDefault="007A304A" w:rsidP="001D07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156B"/>
    <w:rsid w:val="000E044A"/>
    <w:rsid w:val="000F0BC9"/>
    <w:rsid w:val="00167976"/>
    <w:rsid w:val="001D07A1"/>
    <w:rsid w:val="001E6CE2"/>
    <w:rsid w:val="002D1C1C"/>
    <w:rsid w:val="003704CB"/>
    <w:rsid w:val="00381714"/>
    <w:rsid w:val="00390FBB"/>
    <w:rsid w:val="003D2DE2"/>
    <w:rsid w:val="00443705"/>
    <w:rsid w:val="00473D71"/>
    <w:rsid w:val="004F7FA0"/>
    <w:rsid w:val="005D1415"/>
    <w:rsid w:val="00662463"/>
    <w:rsid w:val="006C3AED"/>
    <w:rsid w:val="00745F0E"/>
    <w:rsid w:val="007A304A"/>
    <w:rsid w:val="00882D82"/>
    <w:rsid w:val="008A64D7"/>
    <w:rsid w:val="008B168C"/>
    <w:rsid w:val="009950C6"/>
    <w:rsid w:val="009F156B"/>
    <w:rsid w:val="00A57E25"/>
    <w:rsid w:val="00A80B3F"/>
    <w:rsid w:val="00B062B8"/>
    <w:rsid w:val="00B172EA"/>
    <w:rsid w:val="00BE63CE"/>
    <w:rsid w:val="00CC644C"/>
    <w:rsid w:val="00DD4A45"/>
    <w:rsid w:val="00E33BF1"/>
    <w:rsid w:val="00E61B69"/>
    <w:rsid w:val="00EE4C6C"/>
    <w:rsid w:val="00F02B56"/>
    <w:rsid w:val="00F8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320B518"/>
  <w15:docId w15:val="{35AB8E5E-04F2-4CFA-B4DC-8224F79CC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1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9F156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1D07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7A1"/>
  </w:style>
  <w:style w:type="paragraph" w:styleId="Footer">
    <w:name w:val="footer"/>
    <w:basedOn w:val="Normal"/>
    <w:link w:val="FooterChar"/>
    <w:uiPriority w:val="99"/>
    <w:unhideWhenUsed/>
    <w:rsid w:val="001D07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7A1"/>
  </w:style>
  <w:style w:type="paragraph" w:styleId="BalloonText">
    <w:name w:val="Balloon Text"/>
    <w:basedOn w:val="Normal"/>
    <w:link w:val="BalloonTextChar"/>
    <w:uiPriority w:val="99"/>
    <w:semiHidden/>
    <w:unhideWhenUsed/>
    <w:rsid w:val="003D2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DE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50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valdas@pressauto.lt" TargetMode="External"/><Relationship Id="rId2" Type="http://schemas.openxmlformats.org/officeDocument/2006/relationships/hyperlink" Target="mailto:rally@pressauto.lt" TargetMode="External"/><Relationship Id="rId1" Type="http://schemas.openxmlformats.org/officeDocument/2006/relationships/hyperlink" Target="http://www.pressauto.lt" TargetMode="External"/><Relationship Id="rId4" Type="http://schemas.openxmlformats.org/officeDocument/2006/relationships/hyperlink" Target="mailto:roma@pressauto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FE911E-FE7E-44E1-A7C2-05306C51D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749</Words>
  <Characters>428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paulius</dc:creator>
  <cp:lastModifiedBy>Paulius Sviklas</cp:lastModifiedBy>
  <cp:revision>6</cp:revision>
  <dcterms:created xsi:type="dcterms:W3CDTF">2018-03-20T18:41:00Z</dcterms:created>
  <dcterms:modified xsi:type="dcterms:W3CDTF">2018-04-05T06:59:00Z</dcterms:modified>
</cp:coreProperties>
</file>